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06A5F705" w:rsidR="00F96538" w:rsidRDefault="00953E93" w:rsidP="00953E9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021C9C" wp14:editId="7410637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FBD49" w14:textId="77777777" w:rsidR="00D25688" w:rsidRDefault="00D25688" w:rsidP="008A37B4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6611773D" w:rsidR="004D3AF1" w:rsidRPr="004D3AF1" w:rsidRDefault="00E76F46" w:rsidP="00B97C25">
      <w:pPr>
        <w:tabs>
          <w:tab w:val="left" w:pos="9180"/>
        </w:tabs>
        <w:spacing w:after="0" w:line="24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</w:t>
      </w:r>
      <w:r w:rsidR="00555144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0</w:t>
      </w:r>
      <w:r w:rsidR="00555144">
        <w:rPr>
          <w:rFonts w:eastAsia="Times New Roman" w:cs="Times New Roman"/>
          <w:szCs w:val="28"/>
        </w:rPr>
        <w:t>2.202</w:t>
      </w:r>
      <w:r>
        <w:rPr>
          <w:rFonts w:eastAsia="Times New Roman" w:cs="Times New Roman"/>
          <w:szCs w:val="28"/>
        </w:rPr>
        <w:t>3</w:t>
      </w:r>
      <w:r w:rsidR="00F3436C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№ 37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1A331656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A022E">
        <w:rPr>
          <w:rFonts w:eastAsia="Calibri" w:cs="Times New Roman"/>
          <w:szCs w:val="28"/>
          <w:lang w:eastAsia="ru-RU"/>
        </w:rPr>
        <w:t>2023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4C6B9982" w:rsidR="00FB60F9" w:rsidRPr="00FB60F9" w:rsidRDefault="00FB60F9" w:rsidP="00960BB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2A3EEB44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 xml:space="preserve">» на </w:t>
      </w:r>
      <w:r w:rsidR="00DE778B">
        <w:rPr>
          <w:rFonts w:eastAsia="Calibri"/>
          <w:color w:val="000000"/>
          <w:spacing w:val="1"/>
        </w:rPr>
        <w:t>2023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533B8C04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r w:rsidR="00290524">
        <w:t>И.С. Аракелян.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2AC39B7A" w:rsidR="004D3AF1" w:rsidRPr="004D3AF1" w:rsidRDefault="00241DF6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443609C0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241DF6">
        <w:rPr>
          <w:sz w:val="28"/>
          <w:szCs w:val="28"/>
        </w:rPr>
        <w:tab/>
        <w:t xml:space="preserve">        </w:t>
      </w:r>
      <w:r w:rsidR="00290524" w:rsidRPr="00290524">
        <w:rPr>
          <w:sz w:val="28"/>
          <w:szCs w:val="28"/>
        </w:rPr>
        <w:t>Д.А.</w:t>
      </w:r>
      <w:r w:rsidR="00241DF6">
        <w:rPr>
          <w:sz w:val="28"/>
          <w:szCs w:val="28"/>
        </w:rPr>
        <w:t xml:space="preserve"> </w:t>
      </w:r>
      <w:r w:rsidR="00290524" w:rsidRPr="00290524">
        <w:rPr>
          <w:sz w:val="28"/>
          <w:szCs w:val="28"/>
        </w:rPr>
        <w:t xml:space="preserve">Кудовба 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56399451" w:rsidR="00F3436C" w:rsidRPr="00F3436C" w:rsidRDefault="00B97C2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284E85"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64546EFE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D25688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3A33FDD5" w:rsidR="000B6EC0" w:rsidRDefault="008836D1" w:rsidP="00D43E23">
      <w:pPr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2EB55EB9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54E09" w:rsidRPr="00154E09">
        <w:rPr>
          <w:rFonts w:eastAsia="Times New Roman" w:cs="Times New Roman"/>
          <w:szCs w:val="28"/>
          <w:lang w:eastAsia="ru-RU"/>
        </w:rPr>
        <w:t>20.02.2023</w:t>
      </w:r>
      <w:r w:rsidR="00284E85">
        <w:rPr>
          <w:rFonts w:eastAsia="Times New Roman" w:cs="Times New Roman"/>
          <w:szCs w:val="28"/>
          <w:lang w:eastAsia="ru-RU"/>
        </w:rPr>
        <w:t xml:space="preserve"> </w:t>
      </w:r>
      <w:r w:rsidR="00F96538">
        <w:rPr>
          <w:rFonts w:eastAsia="Times New Roman" w:cs="Times New Roman"/>
          <w:szCs w:val="28"/>
          <w:lang w:eastAsia="ru-RU"/>
        </w:rPr>
        <w:t>№</w:t>
      </w:r>
      <w:r w:rsidR="00A05570">
        <w:rPr>
          <w:rFonts w:eastAsia="Times New Roman" w:cs="Times New Roman"/>
          <w:szCs w:val="28"/>
          <w:lang w:eastAsia="ru-RU"/>
        </w:rPr>
        <w:t xml:space="preserve"> </w:t>
      </w:r>
      <w:r w:rsidR="00154E09">
        <w:rPr>
          <w:rFonts w:eastAsia="Times New Roman" w:cs="Times New Roman"/>
          <w:szCs w:val="28"/>
          <w:lang w:eastAsia="ru-RU"/>
        </w:rPr>
        <w:t>37</w:t>
      </w:r>
      <w:bookmarkStart w:id="0" w:name="_GoBack"/>
      <w:bookmarkEnd w:id="0"/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489D48FC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502228">
        <w:rPr>
          <w:rFonts w:eastAsia="Calibri" w:cs="Times New Roman"/>
          <w:szCs w:val="28"/>
        </w:rPr>
        <w:t>на 2023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965D79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657140CD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61E9E397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3D897BA8" w:rsidR="00FB60F9" w:rsidRPr="00965D79" w:rsidRDefault="00154E09" w:rsidP="00A24B03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2653917C" w:rsidR="00FB60F9" w:rsidRPr="00965D79" w:rsidRDefault="00154E09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154E09">
              <w:rPr>
                <w:rFonts w:eastAsia="Calibri" w:cs="Times New Roman"/>
                <w:szCs w:val="28"/>
              </w:rPr>
              <w:t>268,1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6DDB2A3" w:rsidR="00FB60F9" w:rsidRPr="00965D79" w:rsidRDefault="00DE778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441675EA" w:rsidR="00FB60F9" w:rsidRPr="00965D79" w:rsidRDefault="00DC2BE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межевых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16E73434" w:rsidR="00FB60F9" w:rsidRPr="00965D79" w:rsidRDefault="002947E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2947E2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66374460" w:rsidR="00FB60F9" w:rsidRPr="00965D79" w:rsidRDefault="002947E2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2947E2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5072A6D1" w:rsidR="00FB60F9" w:rsidRPr="00965D79" w:rsidRDefault="00DE778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6D0978DD" w:rsidR="00FB60F9" w:rsidRPr="00965D79" w:rsidRDefault="00FB60F9" w:rsidP="00DC2BE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</w:t>
            </w:r>
            <w:r w:rsidR="00DC2BE5">
              <w:rPr>
                <w:rFonts w:eastAsia="Calibri" w:cs="Times New Roman"/>
                <w:szCs w:val="28"/>
              </w:rPr>
              <w:t>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DE778B" w:rsidRPr="00965D79" w14:paraId="1CACC18E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63FA" w14:textId="354459C2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156" w14:textId="259F277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1.2</w:t>
            </w:r>
            <w:r w:rsidRPr="00DE778B">
              <w:rPr>
                <w:rFonts w:eastAsia="Calibri" w:cs="Times New Roman"/>
                <w:szCs w:val="28"/>
              </w:rPr>
              <w:t xml:space="preserve"> </w:t>
            </w:r>
            <w:r w:rsidR="008A22AE" w:rsidRPr="008A22AE">
              <w:rPr>
                <w:rFonts w:eastAsia="Calibri" w:cs="Times New Roman"/>
                <w:szCs w:val="28"/>
              </w:rPr>
              <w:t>Мероприятия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C99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7FE9569A" w14:textId="586C19A4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5226" w14:textId="7B299D40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D8E" w14:textId="13E76A4C" w:rsidR="00DE778B" w:rsidRPr="00965D79" w:rsidRDefault="00502228" w:rsidP="005022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Заключение договоров по обеспечению содержания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FA95" w14:textId="50C9726E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B53E38">
              <w:rPr>
                <w:rFonts w:eastAsia="Calibri" w:cs="Times New Roman"/>
                <w:szCs w:val="28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F03B" w14:textId="2EFFE6AE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9ED" w14:textId="27BD1EFA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61,6</w:t>
            </w:r>
          </w:p>
        </w:tc>
      </w:tr>
      <w:tr w:rsidR="00DE778B" w:rsidRPr="00965D79" w14:paraId="2176224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703" w14:textId="1A34381A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12E8" w14:textId="00819252" w:rsidR="00DE778B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="00502228">
              <w:rPr>
                <w:rFonts w:eastAsia="Calibri" w:cs="Times New Roman"/>
                <w:szCs w:val="28"/>
              </w:rPr>
              <w:t>содержание</w:t>
            </w:r>
            <w:r w:rsidR="00502228" w:rsidRPr="00502228">
              <w:rPr>
                <w:rFonts w:eastAsia="Calibri" w:cs="Times New Roman"/>
                <w:szCs w:val="28"/>
              </w:rPr>
              <w:t xml:space="preserve">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D9A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07C30894" w14:textId="32CB1DD6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561" w14:textId="5ED740C3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CC3F" w14:textId="39B70569" w:rsidR="00DE778B" w:rsidRPr="00965D79" w:rsidRDefault="00502228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Pr="00502228">
              <w:rPr>
                <w:rFonts w:eastAsia="Calibri" w:cs="Times New Roman"/>
                <w:szCs w:val="28"/>
              </w:rPr>
              <w:t>одержания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56D8" w14:textId="2A41785B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5AAA" w14:textId="2CB2F80D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D617" w14:textId="68E2DF04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DE778B" w:rsidRPr="00965D79" w14:paraId="0EFE074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5A6" w14:textId="60590201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5B8" w14:textId="264EA7D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Основное мероприятие 1.3 </w:t>
            </w:r>
            <w:r w:rsidR="008A22AE" w:rsidRPr="008A22AE">
              <w:rPr>
                <w:rFonts w:eastAsia="Calibri" w:cs="Times New Roman"/>
                <w:szCs w:val="28"/>
              </w:rPr>
              <w:t>Мероприятия по обеспечению учета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1B8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3B48D853" w14:textId="3044E32A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BD7E" w14:textId="653F4AE2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6B5" w14:textId="4074A28F" w:rsidR="00DE778B" w:rsidRPr="00965D79" w:rsidRDefault="00960BBE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Заключение муниципальных</w:t>
            </w:r>
            <w:r w:rsidR="00F03C31">
              <w:rPr>
                <w:rFonts w:eastAsia="Calibri" w:cs="Times New Roman"/>
                <w:szCs w:val="28"/>
              </w:rPr>
              <w:t xml:space="preserve"> контрактов на </w:t>
            </w:r>
            <w:r w:rsidR="00502228">
              <w:rPr>
                <w:rFonts w:eastAsia="Calibri" w:cs="Times New Roman"/>
                <w:szCs w:val="28"/>
              </w:rPr>
              <w:t>прочую закупку</w:t>
            </w:r>
            <w:r w:rsidRPr="00960BBE">
              <w:rPr>
                <w:rFonts w:eastAsia="Calibri" w:cs="Times New Roman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9204" w14:textId="5C007D50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B53E38">
              <w:rPr>
                <w:rFonts w:eastAsia="Calibri" w:cs="Times New Roman"/>
                <w:szCs w:val="28"/>
              </w:rPr>
              <w:t>206,5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6922" w14:textId="4EC2DCBF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AB4" w14:textId="2E9D1B20" w:rsidR="00DE778B" w:rsidRPr="00965D79" w:rsidRDefault="00B53E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B53E38">
              <w:rPr>
                <w:rFonts w:eastAsia="Calibri" w:cs="Times New Roman"/>
                <w:szCs w:val="28"/>
              </w:rPr>
              <w:t>206,5</w:t>
            </w:r>
          </w:p>
        </w:tc>
      </w:tr>
      <w:tr w:rsidR="00DE778B" w:rsidRPr="00965D79" w14:paraId="1D2A39C7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7EDB" w14:textId="51AEC1EB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7C31" w14:textId="0337B140" w:rsidR="00DE778B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 xml:space="preserve">Контрольное событие: </w:t>
            </w:r>
            <w:r>
              <w:rPr>
                <w:rFonts w:eastAsia="Calibri" w:cs="Times New Roman"/>
                <w:szCs w:val="28"/>
              </w:rPr>
              <w:t>п</w:t>
            </w:r>
            <w:r w:rsidRPr="00DE778B">
              <w:rPr>
                <w:rFonts w:eastAsia="Calibri" w:cs="Times New Roman"/>
                <w:szCs w:val="28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852" w14:textId="77777777" w:rsidR="00DE778B" w:rsidRP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14:paraId="5732151A" w14:textId="253BF0D7" w:rsidR="00DE778B" w:rsidRDefault="00DE778B" w:rsidP="00DE77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DE778B"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7437" w14:textId="0C7D1188" w:rsidR="00DE778B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0BBE">
              <w:rPr>
                <w:rFonts w:eastAsia="Calibri" w:cs="Times New Roman"/>
                <w:szCs w:val="28"/>
              </w:rPr>
              <w:t>31.12.2023г.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3FCB" w14:textId="222EA63D" w:rsidR="00DE778B" w:rsidRPr="00965D79" w:rsidRDefault="00502228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Закупка</w:t>
            </w:r>
            <w:r w:rsidRPr="00502228">
              <w:rPr>
                <w:rFonts w:eastAsia="Calibri" w:cs="Times New Roman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21B" w14:textId="249B61DB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AF6" w14:textId="7805D98F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1174" w14:textId="13783C56" w:rsidR="00DE778B" w:rsidRPr="00965D79" w:rsidRDefault="00C4286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469DBE71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55C20FBB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19C42C42" w:rsidR="00FB60F9" w:rsidRPr="00965D79" w:rsidRDefault="00C4286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071A804F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47637AF1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081BE629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22F11D91" w:rsidR="00FB60F9" w:rsidRPr="00965D79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17AC4FD6" w:rsidR="00FB60F9" w:rsidRPr="00965D79" w:rsidRDefault="00953E93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5312E13B" w:rsidR="00FB60F9" w:rsidRPr="00965D79" w:rsidRDefault="00953E93" w:rsidP="00B97C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53E93"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4F8AC73B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2AB22189" w:rsidR="00FB60F9" w:rsidRPr="00965D79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0F7E344F" w:rsidR="00067EA1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0FF20EB8" w:rsidR="00067EA1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960F3A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7D9A715F" w:rsidR="00067EA1" w:rsidRPr="00965D79" w:rsidRDefault="0005223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1C47C8ED" w:rsidR="00067EA1" w:rsidRPr="00965D79" w:rsidRDefault="00052237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6737D08B" w:rsidR="00067EA1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21CBC192" w:rsidR="00067EA1" w:rsidRDefault="00960BB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31.12.2023</w:t>
            </w:r>
            <w:r w:rsidR="00960F3A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6874B96B" w:rsidR="00FB60F9" w:rsidRPr="00965D79" w:rsidRDefault="00DE778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2FBDC2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C4286B"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10E391D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C4286B" w:rsidRPr="00C4286B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7734C7B3" w:rsidR="00FB60F9" w:rsidRPr="00965D79" w:rsidRDefault="00154E0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154E09">
              <w:rPr>
                <w:rFonts w:eastAsia="Calibri" w:cs="Times New Roman"/>
                <w:szCs w:val="28"/>
              </w:rP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21F2CFCE" w:rsidR="00FB60F9" w:rsidRPr="00965D79" w:rsidRDefault="00154E0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154E09">
              <w:rPr>
                <w:rFonts w:eastAsia="Calibri" w:cs="Times New Roman"/>
                <w:szCs w:val="28"/>
              </w:rPr>
              <w:t>268,1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23B20C45" w14:textId="1F979B76" w:rsidR="00F96538" w:rsidRPr="004D3AF1" w:rsidRDefault="00585BB2" w:rsidP="00F9653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175C">
        <w:rPr>
          <w:sz w:val="28"/>
          <w:szCs w:val="28"/>
        </w:rPr>
        <w:t xml:space="preserve"> </w:t>
      </w:r>
      <w:r w:rsidR="00F96538" w:rsidRPr="004D3AF1">
        <w:rPr>
          <w:sz w:val="28"/>
          <w:szCs w:val="28"/>
        </w:rPr>
        <w:t xml:space="preserve">Администрации </w:t>
      </w:r>
    </w:p>
    <w:p w14:paraId="008D6738" w14:textId="1BA3C7C6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290524">
        <w:rPr>
          <w:sz w:val="28"/>
          <w:szCs w:val="28"/>
        </w:rPr>
        <w:t xml:space="preserve">                  Д</w:t>
      </w:r>
      <w:r w:rsidR="00D0175C">
        <w:rPr>
          <w:sz w:val="28"/>
          <w:szCs w:val="28"/>
        </w:rPr>
        <w:t>.А. К</w:t>
      </w:r>
      <w:r w:rsidR="00290524">
        <w:rPr>
          <w:sz w:val="28"/>
          <w:szCs w:val="28"/>
        </w:rPr>
        <w:t>удовб</w:t>
      </w:r>
      <w:r w:rsidR="00585BB2">
        <w:rPr>
          <w:sz w:val="28"/>
          <w:szCs w:val="28"/>
        </w:rPr>
        <w:t>а</w:t>
      </w:r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75B0" w14:textId="77777777" w:rsidR="00AB4004" w:rsidRDefault="00AB4004" w:rsidP="000E6C4E">
      <w:pPr>
        <w:spacing w:after="0" w:line="240" w:lineRule="auto"/>
      </w:pPr>
      <w:r>
        <w:separator/>
      </w:r>
    </w:p>
  </w:endnote>
  <w:endnote w:type="continuationSeparator" w:id="0">
    <w:p w14:paraId="6F48D4AC" w14:textId="77777777" w:rsidR="00AB4004" w:rsidRDefault="00AB4004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54B7" w14:textId="77777777" w:rsidR="00AB4004" w:rsidRDefault="00AB4004" w:rsidP="000E6C4E">
      <w:pPr>
        <w:spacing w:after="0" w:line="240" w:lineRule="auto"/>
      </w:pPr>
      <w:r>
        <w:separator/>
      </w:r>
    </w:p>
  </w:footnote>
  <w:footnote w:type="continuationSeparator" w:id="0">
    <w:p w14:paraId="32020210" w14:textId="77777777" w:rsidR="00AB4004" w:rsidRDefault="00AB4004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52237"/>
    <w:rsid w:val="00067EA1"/>
    <w:rsid w:val="000A022E"/>
    <w:rsid w:val="000A0CEA"/>
    <w:rsid w:val="000B11AF"/>
    <w:rsid w:val="000B6EC0"/>
    <w:rsid w:val="000C578F"/>
    <w:rsid w:val="000E4D98"/>
    <w:rsid w:val="000E6C4E"/>
    <w:rsid w:val="000E769F"/>
    <w:rsid w:val="000F7302"/>
    <w:rsid w:val="0011766C"/>
    <w:rsid w:val="0013292A"/>
    <w:rsid w:val="00154E09"/>
    <w:rsid w:val="00197D66"/>
    <w:rsid w:val="001A49CF"/>
    <w:rsid w:val="00212F42"/>
    <w:rsid w:val="00241DF6"/>
    <w:rsid w:val="0028412F"/>
    <w:rsid w:val="00284E85"/>
    <w:rsid w:val="002902CD"/>
    <w:rsid w:val="00290524"/>
    <w:rsid w:val="002947E2"/>
    <w:rsid w:val="002A3735"/>
    <w:rsid w:val="002B2C5F"/>
    <w:rsid w:val="00316E12"/>
    <w:rsid w:val="0034601A"/>
    <w:rsid w:val="00346C2B"/>
    <w:rsid w:val="00351C5F"/>
    <w:rsid w:val="00357D8E"/>
    <w:rsid w:val="0039345E"/>
    <w:rsid w:val="003C40F8"/>
    <w:rsid w:val="003D65FF"/>
    <w:rsid w:val="003D7CBF"/>
    <w:rsid w:val="004100CD"/>
    <w:rsid w:val="0041092C"/>
    <w:rsid w:val="0045140F"/>
    <w:rsid w:val="00477588"/>
    <w:rsid w:val="004A3DAA"/>
    <w:rsid w:val="004D3AF1"/>
    <w:rsid w:val="004E695F"/>
    <w:rsid w:val="004F6FB7"/>
    <w:rsid w:val="00502228"/>
    <w:rsid w:val="0051788D"/>
    <w:rsid w:val="00530BC6"/>
    <w:rsid w:val="005326D3"/>
    <w:rsid w:val="0054037D"/>
    <w:rsid w:val="00555144"/>
    <w:rsid w:val="00565F05"/>
    <w:rsid w:val="0058472D"/>
    <w:rsid w:val="00585BB2"/>
    <w:rsid w:val="005D624D"/>
    <w:rsid w:val="005F0FBD"/>
    <w:rsid w:val="006001D4"/>
    <w:rsid w:val="00604ABA"/>
    <w:rsid w:val="006050AA"/>
    <w:rsid w:val="00605F93"/>
    <w:rsid w:val="00611724"/>
    <w:rsid w:val="00614E91"/>
    <w:rsid w:val="00635A26"/>
    <w:rsid w:val="00655F2B"/>
    <w:rsid w:val="00675928"/>
    <w:rsid w:val="00685269"/>
    <w:rsid w:val="006D57BB"/>
    <w:rsid w:val="006E1D7B"/>
    <w:rsid w:val="006F0D3A"/>
    <w:rsid w:val="00717980"/>
    <w:rsid w:val="00780541"/>
    <w:rsid w:val="00781566"/>
    <w:rsid w:val="007B4020"/>
    <w:rsid w:val="007D44BB"/>
    <w:rsid w:val="007E5297"/>
    <w:rsid w:val="007F22BF"/>
    <w:rsid w:val="00804140"/>
    <w:rsid w:val="0081543A"/>
    <w:rsid w:val="00840DB8"/>
    <w:rsid w:val="00851A09"/>
    <w:rsid w:val="008722FD"/>
    <w:rsid w:val="00881535"/>
    <w:rsid w:val="008836D1"/>
    <w:rsid w:val="008A22AE"/>
    <w:rsid w:val="008A37B4"/>
    <w:rsid w:val="008A75CB"/>
    <w:rsid w:val="008C1646"/>
    <w:rsid w:val="008C332C"/>
    <w:rsid w:val="008E07E8"/>
    <w:rsid w:val="009066EF"/>
    <w:rsid w:val="00922E29"/>
    <w:rsid w:val="009267B5"/>
    <w:rsid w:val="00931F45"/>
    <w:rsid w:val="00932DFA"/>
    <w:rsid w:val="00937B25"/>
    <w:rsid w:val="00946DBB"/>
    <w:rsid w:val="00953E93"/>
    <w:rsid w:val="00954DB6"/>
    <w:rsid w:val="00955F8F"/>
    <w:rsid w:val="00960BBE"/>
    <w:rsid w:val="00960F3A"/>
    <w:rsid w:val="00965AAA"/>
    <w:rsid w:val="00974EAA"/>
    <w:rsid w:val="0099681C"/>
    <w:rsid w:val="009C6C8E"/>
    <w:rsid w:val="00A02235"/>
    <w:rsid w:val="00A03BB0"/>
    <w:rsid w:val="00A03F0F"/>
    <w:rsid w:val="00A05570"/>
    <w:rsid w:val="00A24B03"/>
    <w:rsid w:val="00A707F0"/>
    <w:rsid w:val="00AA24A3"/>
    <w:rsid w:val="00AB1BBC"/>
    <w:rsid w:val="00AB4004"/>
    <w:rsid w:val="00AC217D"/>
    <w:rsid w:val="00AE5825"/>
    <w:rsid w:val="00B25DB2"/>
    <w:rsid w:val="00B53E38"/>
    <w:rsid w:val="00B97C25"/>
    <w:rsid w:val="00BB3DCC"/>
    <w:rsid w:val="00C0024F"/>
    <w:rsid w:val="00C075A8"/>
    <w:rsid w:val="00C4109F"/>
    <w:rsid w:val="00C41544"/>
    <w:rsid w:val="00C4286B"/>
    <w:rsid w:val="00C75129"/>
    <w:rsid w:val="00C763DB"/>
    <w:rsid w:val="00C92C2D"/>
    <w:rsid w:val="00D0175C"/>
    <w:rsid w:val="00D03BF0"/>
    <w:rsid w:val="00D25688"/>
    <w:rsid w:val="00D2721F"/>
    <w:rsid w:val="00D353DC"/>
    <w:rsid w:val="00D43E23"/>
    <w:rsid w:val="00D65A11"/>
    <w:rsid w:val="00DA6234"/>
    <w:rsid w:val="00DC2BE5"/>
    <w:rsid w:val="00DD4282"/>
    <w:rsid w:val="00DD51A0"/>
    <w:rsid w:val="00DD7FC5"/>
    <w:rsid w:val="00DE778B"/>
    <w:rsid w:val="00DF687F"/>
    <w:rsid w:val="00DF6896"/>
    <w:rsid w:val="00E55CDB"/>
    <w:rsid w:val="00E73AF7"/>
    <w:rsid w:val="00E76F46"/>
    <w:rsid w:val="00E97E69"/>
    <w:rsid w:val="00EC13E5"/>
    <w:rsid w:val="00EF43D2"/>
    <w:rsid w:val="00F03C31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41AED8DD-D09E-480F-84C9-1B55B01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7CBA-52BD-4D9E-B4E2-4C1242B5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76</cp:revision>
  <cp:lastPrinted>2021-12-30T12:19:00Z</cp:lastPrinted>
  <dcterms:created xsi:type="dcterms:W3CDTF">2019-11-22T05:34:00Z</dcterms:created>
  <dcterms:modified xsi:type="dcterms:W3CDTF">2023-02-22T09:10:00Z</dcterms:modified>
</cp:coreProperties>
</file>